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0A" w:rsidRPr="004C42F9" w:rsidRDefault="006E3F0A" w:rsidP="006E3F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42F9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6E3F0A" w:rsidRPr="004C42F9" w:rsidRDefault="006E3F0A" w:rsidP="006E3F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E3F0A" w:rsidRPr="004C42F9" w:rsidRDefault="006E3F0A" w:rsidP="006E3F0A">
      <w:pPr>
        <w:rPr>
          <w:rFonts w:ascii="Times New Roman" w:hAnsi="Times New Roman" w:cs="Times New Roman"/>
          <w:b/>
          <w:sz w:val="28"/>
          <w:szCs w:val="28"/>
        </w:rPr>
      </w:pPr>
      <w:r w:rsidRPr="004C42F9">
        <w:rPr>
          <w:rFonts w:ascii="Times New Roman" w:hAnsi="Times New Roman" w:cs="Times New Roman"/>
          <w:b/>
          <w:sz w:val="28"/>
          <w:szCs w:val="28"/>
        </w:rPr>
        <w:t>Изменения и дополнения к Образовательной программе дошкольного образования МДОУ №</w:t>
      </w:r>
      <w:r w:rsidR="004C42F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C42F9">
        <w:rPr>
          <w:rFonts w:ascii="Times New Roman" w:hAnsi="Times New Roman" w:cs="Times New Roman"/>
          <w:b/>
          <w:sz w:val="28"/>
          <w:szCs w:val="28"/>
        </w:rPr>
        <w:t xml:space="preserve"> (с 01.09.2020 года)</w:t>
      </w:r>
    </w:p>
    <w:p w:rsidR="006E3F0A" w:rsidRPr="004C42F9" w:rsidRDefault="006E3F0A" w:rsidP="006E3F0A">
      <w:pPr>
        <w:rPr>
          <w:rFonts w:ascii="Times New Roman" w:hAnsi="Times New Roman" w:cs="Times New Roman"/>
          <w:b/>
          <w:sz w:val="28"/>
          <w:szCs w:val="28"/>
        </w:rPr>
      </w:pPr>
    </w:p>
    <w:p w:rsidR="006E3F0A" w:rsidRPr="004C42F9" w:rsidRDefault="006E3F0A" w:rsidP="006E3F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3F0A" w:rsidRPr="004C42F9" w:rsidRDefault="006E3F0A" w:rsidP="006E3F0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2F9">
        <w:rPr>
          <w:rFonts w:ascii="Times New Roman" w:hAnsi="Times New Roman" w:cs="Times New Roman"/>
          <w:sz w:val="24"/>
          <w:szCs w:val="24"/>
        </w:rPr>
        <w:t xml:space="preserve">             На основании решения </w:t>
      </w:r>
      <w:r w:rsidR="004C42F9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4C42F9">
        <w:rPr>
          <w:rFonts w:ascii="Times New Roman" w:hAnsi="Times New Roman" w:cs="Times New Roman"/>
          <w:sz w:val="24"/>
          <w:szCs w:val="24"/>
        </w:rPr>
        <w:t xml:space="preserve"> № 1 от </w:t>
      </w:r>
      <w:r w:rsidR="0084685B">
        <w:rPr>
          <w:rFonts w:ascii="Times New Roman" w:hAnsi="Times New Roman" w:cs="Times New Roman"/>
          <w:sz w:val="24"/>
          <w:szCs w:val="24"/>
        </w:rPr>
        <w:t>31</w:t>
      </w:r>
      <w:r w:rsidRPr="004C42F9">
        <w:rPr>
          <w:rFonts w:ascii="Times New Roman" w:hAnsi="Times New Roman" w:cs="Times New Roman"/>
          <w:sz w:val="24"/>
          <w:szCs w:val="24"/>
        </w:rPr>
        <w:t>.08.2020 года внести изменения в Образовательную программу дошкольного образования МДОУ №</w:t>
      </w:r>
      <w:r w:rsidR="0084685B">
        <w:rPr>
          <w:rFonts w:ascii="Times New Roman" w:hAnsi="Times New Roman" w:cs="Times New Roman"/>
          <w:sz w:val="24"/>
          <w:szCs w:val="24"/>
        </w:rPr>
        <w:t xml:space="preserve"> 7                  </w:t>
      </w:r>
      <w:r w:rsidRPr="004C42F9">
        <w:rPr>
          <w:rFonts w:ascii="Times New Roman" w:hAnsi="Times New Roman" w:cs="Times New Roman"/>
          <w:sz w:val="24"/>
          <w:szCs w:val="24"/>
        </w:rPr>
        <w:t xml:space="preserve"> на 2020-2021 учебный год:</w:t>
      </w:r>
    </w:p>
    <w:p w:rsidR="006E3F0A" w:rsidRPr="004C42F9" w:rsidRDefault="006E3F0A" w:rsidP="006E3F0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F0A" w:rsidRPr="004C42F9" w:rsidRDefault="006E3F0A" w:rsidP="006E3F0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C42F9">
        <w:rPr>
          <w:rFonts w:ascii="Times New Roman" w:hAnsi="Times New Roman" w:cs="Times New Roman"/>
          <w:b/>
          <w:sz w:val="24"/>
          <w:szCs w:val="24"/>
        </w:rPr>
        <w:t>1.  В «Целевом разделе»</w:t>
      </w:r>
      <w:r w:rsidRPr="004C42F9">
        <w:rPr>
          <w:rFonts w:ascii="Times New Roman" w:hAnsi="Times New Roman" w:cs="Times New Roman"/>
          <w:sz w:val="24"/>
          <w:szCs w:val="24"/>
        </w:rPr>
        <w:t xml:space="preserve">  п.1.1.3. абзац 2  читать в следующей редакции:</w:t>
      </w:r>
    </w:p>
    <w:p w:rsidR="006E3F0A" w:rsidRPr="004C42F9" w:rsidRDefault="006E3F0A" w:rsidP="006E3F0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3F0A" w:rsidRPr="004C42F9" w:rsidRDefault="006E3F0A" w:rsidP="006E3F0A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2F9">
        <w:rPr>
          <w:rFonts w:ascii="Times New Roman" w:hAnsi="Times New Roman" w:cs="Times New Roman"/>
          <w:b/>
          <w:bCs/>
          <w:sz w:val="24"/>
          <w:szCs w:val="24"/>
        </w:rPr>
        <w:t>Общие сведения о воспитанниках ДОУ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6E3F0A" w:rsidRPr="004C42F9" w:rsidTr="007D629E">
        <w:trPr>
          <w:trHeight w:val="6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6E3F0A" w:rsidRPr="004C42F9" w:rsidTr="007D629E">
        <w:trPr>
          <w:trHeight w:val="3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 месяцев до 1,5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Условий для содержания детей от 2 месяцев до 1,5 лет не создано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E3F0A" w:rsidRPr="004C42F9" w:rsidTr="007D62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1,5  до 2.5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468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6E3F0A" w:rsidRPr="004C42F9" w:rsidTr="007D62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2,5 до 3,5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6E3F0A" w:rsidRPr="004C42F9" w:rsidTr="007D62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3,5 до 4,5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E3F0A" w:rsidRPr="004C42F9" w:rsidTr="007D62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4,5 до 5,5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6E3F0A" w:rsidRPr="004C42F9" w:rsidTr="007D62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5,5 до 6,5</w:t>
            </w:r>
            <w:r w:rsidR="006E3F0A"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84685B" w:rsidP="007D629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6E3F0A" w:rsidRPr="004C42F9" w:rsidTr="007D629E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F0A" w:rsidRPr="004C42F9" w:rsidRDefault="006E3F0A" w:rsidP="007D629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="00846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</w:t>
            </w:r>
            <w:r w:rsidRPr="004C42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68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5 групп  -  131</w:t>
            </w:r>
            <w:r w:rsidRPr="004C42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ребёнка</w:t>
            </w:r>
          </w:p>
        </w:tc>
      </w:tr>
    </w:tbl>
    <w:p w:rsidR="006E3F0A" w:rsidRPr="004C42F9" w:rsidRDefault="006E3F0A" w:rsidP="006E3F0A">
      <w:pPr>
        <w:rPr>
          <w:rFonts w:ascii="Times New Roman" w:hAnsi="Times New Roman" w:cs="Times New Roman"/>
          <w:b/>
          <w:sz w:val="24"/>
          <w:szCs w:val="24"/>
        </w:rPr>
      </w:pPr>
    </w:p>
    <w:p w:rsidR="006E3F0A" w:rsidRPr="004C42F9" w:rsidRDefault="006E3F0A" w:rsidP="006E3F0A">
      <w:pPr>
        <w:jc w:val="left"/>
        <w:rPr>
          <w:rFonts w:ascii="Times New Roman" w:hAnsi="Times New Roman" w:cs="Times New Roman"/>
          <w:sz w:val="24"/>
          <w:szCs w:val="24"/>
        </w:rPr>
      </w:pPr>
      <w:r w:rsidRPr="004C42F9">
        <w:rPr>
          <w:rFonts w:ascii="Times New Roman" w:hAnsi="Times New Roman" w:cs="Times New Roman"/>
          <w:sz w:val="24"/>
          <w:szCs w:val="24"/>
        </w:rPr>
        <w:t>п.1.1.3. абзац 3 читать в следующей редакции</w:t>
      </w:r>
    </w:p>
    <w:p w:rsidR="006E3F0A" w:rsidRPr="004C42F9" w:rsidRDefault="006E3F0A" w:rsidP="006E3F0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E3F0A" w:rsidRPr="004C42F9" w:rsidRDefault="006E3F0A" w:rsidP="006E3F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42F9">
        <w:rPr>
          <w:rFonts w:ascii="Times New Roman" w:hAnsi="Times New Roman" w:cs="Times New Roman"/>
          <w:b/>
          <w:sz w:val="24"/>
          <w:szCs w:val="24"/>
        </w:rPr>
        <w:t>Кадровый  потенциал</w:t>
      </w:r>
    </w:p>
    <w:p w:rsidR="006E3F0A" w:rsidRPr="004C42F9" w:rsidRDefault="006E3F0A" w:rsidP="006E3F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2F9">
        <w:rPr>
          <w:rFonts w:ascii="Times New Roman" w:hAnsi="Times New Roman" w:cs="Times New Roman"/>
          <w:sz w:val="24"/>
          <w:szCs w:val="24"/>
        </w:rPr>
        <w:t xml:space="preserve">Детский сад  полностью  укомплектован педагогическими кадрами.    Образовательную деятельность осуществляют </w:t>
      </w:r>
      <w:r w:rsidR="00305298">
        <w:rPr>
          <w:rFonts w:ascii="Times New Roman" w:hAnsi="Times New Roman" w:cs="Times New Roman"/>
          <w:sz w:val="24"/>
          <w:szCs w:val="24"/>
        </w:rPr>
        <w:t>11</w:t>
      </w:r>
      <w:r w:rsidRPr="004C42F9">
        <w:rPr>
          <w:rFonts w:ascii="Times New Roman" w:hAnsi="Times New Roman" w:cs="Times New Roman"/>
          <w:sz w:val="24"/>
          <w:szCs w:val="24"/>
        </w:rPr>
        <w:t xml:space="preserve"> педагогов:  из них 1 старший воспитатель, </w:t>
      </w:r>
      <w:r w:rsidR="00305298">
        <w:rPr>
          <w:rFonts w:ascii="Times New Roman" w:hAnsi="Times New Roman" w:cs="Times New Roman"/>
          <w:sz w:val="24"/>
          <w:szCs w:val="24"/>
        </w:rPr>
        <w:t>9</w:t>
      </w:r>
      <w:r w:rsidRPr="004C42F9">
        <w:rPr>
          <w:rFonts w:ascii="Times New Roman" w:hAnsi="Times New Roman" w:cs="Times New Roman"/>
          <w:sz w:val="24"/>
          <w:szCs w:val="24"/>
        </w:rPr>
        <w:t xml:space="preserve"> воспитателей и 1 музыкальный руководитель.  </w:t>
      </w:r>
    </w:p>
    <w:p w:rsidR="006E3F0A" w:rsidRPr="004C42F9" w:rsidRDefault="006E3F0A" w:rsidP="006E3F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6E3F0A" w:rsidRPr="004C42F9" w:rsidTr="007D629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0A" w:rsidRPr="004C42F9" w:rsidTr="007D629E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F0A" w:rsidRPr="004C42F9" w:rsidTr="007D629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0A" w:rsidRPr="004C42F9" w:rsidRDefault="00305298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F0A"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F0A" w:rsidRPr="004C42F9" w:rsidTr="007D629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A" w:rsidRPr="004C42F9" w:rsidRDefault="006E3F0A" w:rsidP="007D629E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305298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F0A" w:rsidRPr="004C42F9" w:rsidTr="007D62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F0A" w:rsidRPr="004C42F9" w:rsidTr="007D629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 от 15 до 25 лет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305298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F0A" w:rsidRPr="004C42F9" w:rsidTr="007D629E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 свыше  25 лет                                    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0A" w:rsidRPr="004C42F9" w:rsidRDefault="00305298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F0A" w:rsidRPr="004C42F9" w:rsidTr="007D62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0A" w:rsidRPr="004C42F9" w:rsidTr="007D629E">
        <w:trPr>
          <w:trHeight w:val="3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6E3F0A" w:rsidRPr="004C42F9" w:rsidRDefault="006E3F0A" w:rsidP="007D629E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AB1635" w:rsidP="007D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  <w:tr w:rsidR="006E3F0A" w:rsidRPr="004C42F9" w:rsidTr="007D629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A" w:rsidRPr="004C42F9" w:rsidRDefault="00AB1635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F0A" w:rsidRPr="004C42F9" w:rsidTr="007D629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0A" w:rsidRPr="004C42F9" w:rsidRDefault="006E3F0A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0A" w:rsidRPr="004C42F9" w:rsidRDefault="006E3F0A" w:rsidP="007D62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2F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F0A" w:rsidRPr="004C42F9" w:rsidRDefault="00AB1635" w:rsidP="007D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3F0A" w:rsidRPr="006C2B0A" w:rsidRDefault="006E3F0A" w:rsidP="006E3F0A">
      <w:pPr>
        <w:pStyle w:val="a3"/>
        <w:spacing w:after="0" w:line="276" w:lineRule="auto"/>
        <w:rPr>
          <w:rFonts w:asciiTheme="minorHAnsi" w:hAnsiTheme="minorHAnsi" w:cstheme="minorHAnsi"/>
        </w:rPr>
      </w:pPr>
    </w:p>
    <w:p w:rsidR="006E3F0A" w:rsidRPr="006C2B0A" w:rsidRDefault="006E3F0A" w:rsidP="006E3F0A">
      <w:pPr>
        <w:pStyle w:val="a3"/>
        <w:spacing w:after="0" w:line="276" w:lineRule="auto"/>
        <w:rPr>
          <w:rFonts w:asciiTheme="minorHAnsi" w:hAnsiTheme="minorHAnsi" w:cstheme="minorHAnsi"/>
        </w:rPr>
      </w:pPr>
    </w:p>
    <w:p w:rsidR="006E3F0A" w:rsidRPr="006C2B0A" w:rsidRDefault="006E3F0A" w:rsidP="006E3F0A">
      <w:pPr>
        <w:pStyle w:val="a3"/>
        <w:spacing w:after="0" w:line="276" w:lineRule="auto"/>
        <w:rPr>
          <w:rFonts w:asciiTheme="minorHAnsi" w:hAnsiTheme="minorHAnsi" w:cstheme="minorHAnsi"/>
        </w:rPr>
      </w:pPr>
    </w:p>
    <w:p w:rsidR="006E3F0A" w:rsidRPr="006C2B0A" w:rsidRDefault="006E3F0A" w:rsidP="006E3F0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E3F0A" w:rsidRDefault="006E3F0A" w:rsidP="006E3F0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E3F0A" w:rsidRDefault="006E3F0A" w:rsidP="006E3F0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E3F0A" w:rsidRPr="001D5531" w:rsidRDefault="006E3F0A" w:rsidP="006E3F0A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E546F2" w:rsidRDefault="00AB1635"/>
    <w:sectPr w:rsidR="00E546F2" w:rsidSect="00AE1A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A57"/>
    <w:multiLevelType w:val="hybridMultilevel"/>
    <w:tmpl w:val="E04E9872"/>
    <w:lvl w:ilvl="0" w:tplc="4EFEC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29E875D4"/>
    <w:multiLevelType w:val="hybridMultilevel"/>
    <w:tmpl w:val="9A2293F2"/>
    <w:lvl w:ilvl="0" w:tplc="436E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217"/>
    <w:multiLevelType w:val="hybridMultilevel"/>
    <w:tmpl w:val="799600CC"/>
    <w:lvl w:ilvl="0" w:tplc="045A4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0A"/>
    <w:rsid w:val="0013759A"/>
    <w:rsid w:val="00305298"/>
    <w:rsid w:val="004C42F9"/>
    <w:rsid w:val="006E3F0A"/>
    <w:rsid w:val="00812B13"/>
    <w:rsid w:val="0084685B"/>
    <w:rsid w:val="00AB1635"/>
    <w:rsid w:val="00AC46EC"/>
    <w:rsid w:val="00B26AED"/>
    <w:rsid w:val="00C5690E"/>
    <w:rsid w:val="00F9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0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E3F0A"/>
    <w:pPr>
      <w:spacing w:after="16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E3F0A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6E3F0A"/>
    <w:pPr>
      <w:spacing w:after="200" w:line="276" w:lineRule="auto"/>
      <w:ind w:left="720"/>
      <w:contextualSpacing/>
      <w:jc w:val="left"/>
    </w:pPr>
  </w:style>
  <w:style w:type="paragraph" w:styleId="a6">
    <w:name w:val="No Spacing"/>
    <w:uiPriority w:val="1"/>
    <w:qFormat/>
    <w:rsid w:val="006E3F0A"/>
    <w:pPr>
      <w:spacing w:after="0" w:line="240" w:lineRule="auto"/>
    </w:pPr>
  </w:style>
  <w:style w:type="table" w:styleId="a7">
    <w:name w:val="Table Grid"/>
    <w:basedOn w:val="a1"/>
    <w:uiPriority w:val="59"/>
    <w:rsid w:val="006E3F0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2</cp:revision>
  <dcterms:created xsi:type="dcterms:W3CDTF">2021-02-07T08:22:00Z</dcterms:created>
  <dcterms:modified xsi:type="dcterms:W3CDTF">2021-03-26T11:48:00Z</dcterms:modified>
</cp:coreProperties>
</file>